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D43" w:rsidRDefault="00882D43" w:rsidP="00882D43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УРОК МАТЕМАТИКИ В 3-А КЛАСІ</w:t>
      </w:r>
    </w:p>
    <w:p w:rsidR="00882D43" w:rsidRPr="00BB4495" w:rsidRDefault="00882D43" w:rsidP="00882D43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</w:pPr>
      <w:r w:rsidRPr="00BB4495">
        <w:rPr>
          <w:rFonts w:ascii="Times New Roman" w:hAnsi="Times New Roman" w:cs="Times New Roman"/>
          <w:b/>
          <w:i/>
          <w:sz w:val="32"/>
          <w:szCs w:val="32"/>
          <w:u w:val="single"/>
          <w:lang w:val="uk-UA"/>
        </w:rPr>
        <w:t>«Подорож країнами казок»</w:t>
      </w:r>
    </w:p>
    <w:p w:rsidR="00882D43" w:rsidRDefault="00882D43" w:rsidP="00882D43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>(інтегрований урок з</w:t>
      </w:r>
      <w:r w:rsidR="00455B4D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 уро</w:t>
      </w:r>
      <w:r>
        <w:rPr>
          <w:rFonts w:ascii="Times New Roman" w:hAnsi="Times New Roman" w:cs="Times New Roman"/>
          <w:b/>
          <w:i/>
          <w:sz w:val="32"/>
          <w:szCs w:val="32"/>
          <w:lang w:val="uk-UA"/>
        </w:rPr>
        <w:t>ком літературного читання)</w:t>
      </w:r>
    </w:p>
    <w:p w:rsidR="00882D43" w:rsidRPr="00882D43" w:rsidRDefault="00882D43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47E0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Pr="00882D43">
        <w:rPr>
          <w:rFonts w:ascii="Times New Roman" w:hAnsi="Times New Roman" w:cs="Times New Roman"/>
          <w:sz w:val="28"/>
          <w:szCs w:val="28"/>
          <w:lang w:val="uk-UA"/>
        </w:rPr>
        <w:t xml:space="preserve">Ділення нуля. Неможливість ділення на о. </w:t>
      </w:r>
    </w:p>
    <w:p w:rsidR="00882D43" w:rsidRPr="00882D43" w:rsidRDefault="00882D43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2D43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й обчислення виразів. </w:t>
      </w:r>
    </w:p>
    <w:p w:rsidR="00882D43" w:rsidRDefault="00882D43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82D43">
        <w:rPr>
          <w:rFonts w:ascii="Times New Roman" w:hAnsi="Times New Roman" w:cs="Times New Roman"/>
          <w:sz w:val="28"/>
          <w:szCs w:val="28"/>
          <w:lang w:val="uk-UA"/>
        </w:rPr>
        <w:t>Складання, розв’язування і порівняння задач.</w:t>
      </w:r>
    </w:p>
    <w:p w:rsidR="00F747E0" w:rsidRDefault="00882D43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747E0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Ознайомити учнів з випадками ділення нуля н число</w:t>
      </w:r>
      <w:r w:rsidR="00F747E0">
        <w:rPr>
          <w:rFonts w:ascii="Times New Roman" w:hAnsi="Times New Roman" w:cs="Times New Roman"/>
          <w:sz w:val="28"/>
          <w:szCs w:val="28"/>
          <w:lang w:val="uk-UA"/>
        </w:rPr>
        <w:t xml:space="preserve">;         </w:t>
      </w:r>
    </w:p>
    <w:p w:rsidR="00F747E0" w:rsidRDefault="00F747E0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розвивати вміння складати й обчислювати вирази; </w:t>
      </w:r>
    </w:p>
    <w:p w:rsidR="00F747E0" w:rsidRDefault="00F747E0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складати, розв’язувати й порівнювати задачі;</w:t>
      </w:r>
    </w:p>
    <w:p w:rsidR="00F747E0" w:rsidRDefault="00F747E0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розвивати увагу, логічне мислення, пам'ять, обчислювальні навички;</w:t>
      </w:r>
    </w:p>
    <w:p w:rsidR="00F747E0" w:rsidRDefault="00F747E0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виховувати інтерес до задач, до казок;</w:t>
      </w:r>
    </w:p>
    <w:p w:rsidR="00F747E0" w:rsidRDefault="00F747E0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вчити добру, дружбі,бажанню прийти на допомогу товаришам;</w:t>
      </w:r>
    </w:p>
    <w:p w:rsidR="00F747E0" w:rsidRDefault="00F747E0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жити в злагоді.</w:t>
      </w:r>
    </w:p>
    <w:p w:rsidR="00F747E0" w:rsidRDefault="00F747E0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8"/>
          <w:szCs w:val="28"/>
          <w:lang w:val="uk-UA"/>
        </w:rPr>
        <w:t>казкові герої ( Чоловік, Лев,Фазан, Заєць, Рак, Синя Свита Навиворіт пошита</w:t>
      </w:r>
      <w:r w:rsidR="00BB4495">
        <w:rPr>
          <w:rFonts w:ascii="Times New Roman" w:hAnsi="Times New Roman" w:cs="Times New Roman"/>
          <w:sz w:val="28"/>
          <w:szCs w:val="28"/>
          <w:lang w:val="uk-UA"/>
        </w:rPr>
        <w:t>; таблиці, картки, листочки, ліхтарики, будиночки; підручник)</w:t>
      </w:r>
    </w:p>
    <w:p w:rsidR="00BB4495" w:rsidRDefault="00BB4495" w:rsidP="00BB449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B4495" w:rsidRDefault="00BB4495" w:rsidP="00BB449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І.Привітання</w:t>
      </w:r>
    </w:p>
    <w:p w:rsidR="00BB4495" w:rsidRPr="00BB4495" w:rsidRDefault="00BB4495" w:rsidP="00BB4495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- Добрий день, гостям і дітям</w:t>
      </w:r>
    </w:p>
    <w:p w:rsidR="00BB4495" w:rsidRDefault="00BB4495" w:rsidP="00BB449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BB4495">
        <w:rPr>
          <w:rFonts w:ascii="Times New Roman" w:hAnsi="Times New Roman" w:cs="Times New Roman"/>
          <w:sz w:val="28"/>
          <w:szCs w:val="28"/>
          <w:lang w:val="uk-UA"/>
        </w:rPr>
        <w:t>Добрий день!</w:t>
      </w:r>
    </w:p>
    <w:p w:rsidR="00BB4495" w:rsidRDefault="00BB4495" w:rsidP="00BB4495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Знання ми прийшли здобувати, </w:t>
      </w:r>
    </w:p>
    <w:p w:rsidR="00BB4495" w:rsidRDefault="00BB4495" w:rsidP="00BB4495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Тож пора вже починати.</w:t>
      </w:r>
    </w:p>
    <w:p w:rsidR="00BB4495" w:rsidRDefault="00BB4495" w:rsidP="00BB449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навчання.</w:t>
      </w:r>
    </w:p>
    <w:p w:rsidR="00BB4495" w:rsidRDefault="00BB4495" w:rsidP="00BB4495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Гра « Хто </w:t>
      </w:r>
      <w:r w:rsidR="008E0D37">
        <w:rPr>
          <w:rFonts w:ascii="Times New Roman" w:hAnsi="Times New Roman" w:cs="Times New Roman"/>
          <w:b/>
          <w:i/>
          <w:sz w:val="28"/>
          <w:szCs w:val="28"/>
          <w:lang w:val="uk-UA"/>
        </w:rPr>
        <w:t>це сказав»</w:t>
      </w:r>
    </w:p>
    <w:p w:rsidR="008E0D37" w:rsidRDefault="008E0D37" w:rsidP="008E0D3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8E0D3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Упізнайте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казкового героя і назвіть казку.</w:t>
      </w:r>
    </w:p>
    <w:p w:rsidR="008E0D37" w:rsidRDefault="008E0D37" w:rsidP="008E0D37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36 ( Літературне читання,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методичка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76927" w:rsidRPr="00A76927" w:rsidRDefault="00461407" w:rsidP="00A7692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Ти мені подобаєшся, Вор</w:t>
      </w:r>
      <w:r w:rsidR="008B0917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не. Давай разом жити. ( </w:t>
      </w:r>
      <w:r w:rsidRPr="00461407">
        <w:rPr>
          <w:rFonts w:ascii="Times New Roman" w:hAnsi="Times New Roman" w:cs="Times New Roman"/>
          <w:i/>
          <w:sz w:val="28"/>
          <w:szCs w:val="28"/>
          <w:lang w:val="uk-UA"/>
        </w:rPr>
        <w:t>Фазан. Бірманська народна казка « Як серед птахів виникла дружба»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76927" w:rsidRPr="00461407" w:rsidRDefault="00A76927" w:rsidP="00A7692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61407">
        <w:rPr>
          <w:rFonts w:ascii="Times New Roman" w:hAnsi="Times New Roman" w:cs="Times New Roman"/>
          <w:sz w:val="28"/>
          <w:szCs w:val="28"/>
          <w:lang w:val="uk-UA"/>
        </w:rPr>
        <w:t>І батько твій  криво лапко був.. Такий увесь твій рід</w:t>
      </w:r>
      <w:r w:rsidR="00461407" w:rsidRPr="00461407">
        <w:rPr>
          <w:rFonts w:ascii="Times New Roman" w:hAnsi="Times New Roman" w:cs="Times New Roman"/>
          <w:sz w:val="28"/>
          <w:szCs w:val="28"/>
          <w:lang w:val="uk-UA"/>
        </w:rPr>
        <w:t xml:space="preserve">, і ти такий! </w:t>
      </w:r>
      <w:r w:rsidR="00461407">
        <w:rPr>
          <w:rFonts w:ascii="Times New Roman" w:hAnsi="Times New Roman" w:cs="Times New Roman"/>
          <w:i/>
          <w:sz w:val="28"/>
          <w:szCs w:val="28"/>
          <w:lang w:val="uk-UA"/>
        </w:rPr>
        <w:t>( Рак. Українська народна казка « Лисиця та рак»);</w:t>
      </w:r>
    </w:p>
    <w:p w:rsidR="00461407" w:rsidRPr="00461407" w:rsidRDefault="00461407" w:rsidP="00A7692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Спіймав мене мисливець, прив’язав до дуба, а </w:t>
      </w:r>
      <w:r w:rsidR="00A540DD">
        <w:rPr>
          <w:rFonts w:ascii="Times New Roman" w:hAnsi="Times New Roman" w:cs="Times New Roman"/>
          <w:sz w:val="28"/>
          <w:szCs w:val="28"/>
          <w:lang w:val="uk-UA"/>
        </w:rPr>
        <w:t>товариша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свого послав по ланцюга (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Лев. Болгарська народна казка. « Сильний лев і маленьке мишеня);</w:t>
      </w:r>
    </w:p>
    <w:p w:rsidR="00461407" w:rsidRPr="00461407" w:rsidRDefault="00461407" w:rsidP="00A7692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от, узявся я від цар – чарівника сховатись, а ніяк не вдається.(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Синя свита. Білоруська народна казка « Синя  Свита Навиворіт пошита»);</w:t>
      </w:r>
    </w:p>
    <w:p w:rsidR="00461407" w:rsidRPr="00A76927" w:rsidRDefault="00461407" w:rsidP="0046140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Ліки не повернуть вашій доньці здоров’я. Вона одужає тоді, коли буде звільнено гадюку з тростинової покрівлі вашого будинку.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Чоловік. Японська казка « Чарівний каптур»)</w:t>
      </w:r>
    </w:p>
    <w:p w:rsidR="00461407" w:rsidRPr="00A540DD" w:rsidRDefault="00461407" w:rsidP="00A76927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й забарилася ти, лисичко</w:t>
      </w:r>
      <w:r w:rsidR="00A540DD">
        <w:rPr>
          <w:rFonts w:ascii="Times New Roman" w:hAnsi="Times New Roman" w:cs="Times New Roman"/>
          <w:sz w:val="28"/>
          <w:szCs w:val="28"/>
          <w:lang w:val="uk-UA"/>
        </w:rPr>
        <w:t xml:space="preserve">! Я вже  і на осику лазив, усе визирав, чи скоро ти прибіжиш? ( </w:t>
      </w:r>
      <w:r w:rsidR="00A540DD" w:rsidRPr="00A540DD">
        <w:rPr>
          <w:rFonts w:ascii="Times New Roman" w:hAnsi="Times New Roman" w:cs="Times New Roman"/>
          <w:i/>
          <w:sz w:val="28"/>
          <w:szCs w:val="28"/>
          <w:lang w:val="uk-UA"/>
        </w:rPr>
        <w:t>Рак. Українська народна казка «  Лисиця та Рак»</w:t>
      </w:r>
    </w:p>
    <w:p w:rsidR="008E0D37" w:rsidRPr="00A540DD" w:rsidRDefault="008E0D37" w:rsidP="008E0D3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A540DD">
        <w:rPr>
          <w:rFonts w:ascii="Times New Roman" w:hAnsi="Times New Roman" w:cs="Times New Roman"/>
          <w:color w:val="FF0000"/>
          <w:sz w:val="28"/>
          <w:szCs w:val="28"/>
          <w:lang w:val="uk-UA"/>
        </w:rPr>
        <w:t>Кожен герой казки приніс завдання.</w:t>
      </w:r>
    </w:p>
    <w:p w:rsidR="008E0D37" w:rsidRDefault="008E0D37" w:rsidP="008F6FA8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ІІІ. Перевірка д/з.</w:t>
      </w:r>
    </w:p>
    <w:p w:rsidR="008E0D37" w:rsidRDefault="008E0D37" w:rsidP="008E0D37">
      <w:pPr>
        <w:ind w:left="36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ст. 51. № 364, № 365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 фронтально)</w:t>
      </w:r>
    </w:p>
    <w:p w:rsidR="008E0D37" w:rsidRDefault="008E0D37" w:rsidP="008E0D3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8E0D37">
        <w:rPr>
          <w:rFonts w:ascii="Times New Roman" w:hAnsi="Times New Roman" w:cs="Times New Roman"/>
          <w:sz w:val="28"/>
          <w:szCs w:val="28"/>
          <w:lang w:val="uk-UA"/>
        </w:rPr>
        <w:t>Назвіть 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ікс</w:t>
      </w:r>
    </w:p>
    <w:p w:rsidR="008F6FA8" w:rsidRDefault="008F6FA8" w:rsidP="008E0D37">
      <w:pPr>
        <w:ind w:left="36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Х= 45; 1;  Х= 1; 35; Х= 34; 1; Х=68; 0;</w:t>
      </w:r>
    </w:p>
    <w:p w:rsidR="008E0D37" w:rsidRPr="008F6FA8" w:rsidRDefault="008F6FA8" w:rsidP="008F6FA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кущів бузкуросте на ІІІ ділянці?</w:t>
      </w:r>
    </w:p>
    <w:p w:rsidR="008F6FA8" w:rsidRDefault="008F6FA8" w:rsidP="008F6FA8">
      <w:pPr>
        <w:pStyle w:val="a3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( 9 кущів…) Повна відповідь.</w:t>
      </w:r>
    </w:p>
    <w:p w:rsidR="008F6FA8" w:rsidRDefault="008F6FA8" w:rsidP="008F6FA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ІV. Усні обчислення</w:t>
      </w:r>
    </w:p>
    <w:p w:rsidR="008F6FA8" w:rsidRPr="008F6FA8" w:rsidRDefault="008F6FA8" w:rsidP="008F6FA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96C7A">
        <w:rPr>
          <w:rFonts w:ascii="Times New Roman" w:hAnsi="Times New Roman" w:cs="Times New Roman"/>
          <w:b/>
          <w:i/>
          <w:sz w:val="28"/>
          <w:szCs w:val="28"/>
          <w:u w:val="double"/>
          <w:lang w:val="uk-UA"/>
        </w:rPr>
        <w:t>Гра « Бігунок»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( ст. 91)</w:t>
      </w:r>
    </w:p>
    <w:p w:rsidR="008F6FA8" w:rsidRPr="008F6FA8" w:rsidRDefault="008F6FA8" w:rsidP="008F6FA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96C7A">
        <w:rPr>
          <w:rFonts w:ascii="Times New Roman" w:hAnsi="Times New Roman" w:cs="Times New Roman"/>
          <w:b/>
          <w:i/>
          <w:sz w:val="28"/>
          <w:szCs w:val="28"/>
          <w:u w:val="double"/>
          <w:lang w:val="uk-UA"/>
        </w:rPr>
        <w:t>Гра « Ланцюжок»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8F6FA8">
        <w:rPr>
          <w:rFonts w:ascii="Times New Roman" w:hAnsi="Times New Roman" w:cs="Times New Roman"/>
          <w:sz w:val="28"/>
          <w:szCs w:val="28"/>
          <w:lang w:val="uk-UA"/>
        </w:rPr>
        <w:t>(за таблицею)</w:t>
      </w:r>
    </w:p>
    <w:p w:rsidR="008F6FA8" w:rsidRPr="00C96C7A" w:rsidRDefault="008F6FA8" w:rsidP="008F6FA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u w:val="double"/>
          <w:lang w:val="uk-UA"/>
        </w:rPr>
      </w:pPr>
      <w:r w:rsidRPr="00C96C7A">
        <w:rPr>
          <w:rFonts w:ascii="Times New Roman" w:hAnsi="Times New Roman" w:cs="Times New Roman"/>
          <w:b/>
          <w:i/>
          <w:sz w:val="28"/>
          <w:szCs w:val="28"/>
          <w:u w:val="double"/>
          <w:lang w:val="uk-UA"/>
        </w:rPr>
        <w:t>Задача</w:t>
      </w:r>
    </w:p>
    <w:p w:rsidR="008F6FA8" w:rsidRDefault="003A276E" w:rsidP="008F6FA8">
      <w:pPr>
        <w:ind w:left="36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Груша важча від яблука,</w:t>
      </w:r>
    </w:p>
    <w:p w:rsidR="003A276E" w:rsidRDefault="003A276E" w:rsidP="008F6FA8">
      <w:pPr>
        <w:ind w:left="360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але легша  від апельсина.</w:t>
      </w:r>
    </w:p>
    <w:p w:rsidR="003A276E" w:rsidRPr="003A276E" w:rsidRDefault="003A276E" w:rsidP="003A276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Що найлегше? </w:t>
      </w:r>
      <w:r>
        <w:rPr>
          <w:rFonts w:ascii="Times New Roman" w:hAnsi="Times New Roman" w:cs="Times New Roman"/>
          <w:sz w:val="28"/>
          <w:szCs w:val="28"/>
          <w:lang w:val="uk-UA"/>
        </w:rPr>
        <w:t>( Яблуко)</w:t>
      </w:r>
    </w:p>
    <w:p w:rsidR="003A276E" w:rsidRDefault="003A276E" w:rsidP="003A276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Що найважче?  </w:t>
      </w:r>
      <w:r>
        <w:rPr>
          <w:rFonts w:ascii="Times New Roman" w:hAnsi="Times New Roman" w:cs="Times New Roman"/>
          <w:sz w:val="28"/>
          <w:szCs w:val="28"/>
          <w:lang w:val="uk-UA"/>
        </w:rPr>
        <w:t>( Апельсин)</w:t>
      </w:r>
    </w:p>
    <w:p w:rsidR="003A276E" w:rsidRDefault="003A276E" w:rsidP="003A276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V. Оголошення теми й мети уроку.</w:t>
      </w:r>
    </w:p>
    <w:p w:rsidR="003A276E" w:rsidRDefault="003A276E" w:rsidP="003A276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VІ. Робота над темою уроку.</w:t>
      </w:r>
    </w:p>
    <w:p w:rsidR="00EC5B86" w:rsidRPr="009D6D2E" w:rsidRDefault="003A276E" w:rsidP="003A276E">
      <w:pPr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</w:pPr>
      <w:r w:rsidRPr="009D6D2E">
        <w:rPr>
          <w:rFonts w:ascii="Times New Roman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lastRenderedPageBreak/>
        <w:t>1.Ділення нуля. Неможливість ділення н 0.</w:t>
      </w:r>
    </w:p>
    <w:p w:rsidR="003A276E" w:rsidRDefault="003A276E" w:rsidP="003A276E">
      <w:pPr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>Складання та обчислення виразів.</w:t>
      </w:r>
    </w:p>
    <w:p w:rsidR="003A276E" w:rsidRDefault="00747EF2" w:rsidP="003A276E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24602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 ) № 367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Гра « Допоможи»</w:t>
      </w:r>
    </w:p>
    <w:p w:rsidR="00747EF2" w:rsidRDefault="00747EF2" w:rsidP="003A276E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0 = 0             0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*7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= 0        8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0= 0</w:t>
      </w:r>
    </w:p>
    <w:p w:rsidR="00747EF2" w:rsidRDefault="00747EF2" w:rsidP="003A276E">
      <w:pPr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uk-UA"/>
        </w:rPr>
        <w:t>0 : 4=0</w:t>
      </w:r>
      <w:r w:rsidR="00C97046"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uk-UA"/>
        </w:rPr>
        <w:t xml:space="preserve">               0 : 7 = 0      </w:t>
      </w:r>
      <w:r>
        <w:rPr>
          <w:rFonts w:ascii="Times New Roman" w:eastAsiaTheme="minorEastAsia" w:hAnsi="Times New Roman" w:cs="Times New Roman"/>
          <w:b/>
          <w:sz w:val="28"/>
          <w:szCs w:val="28"/>
          <w:u w:val="single"/>
          <w:lang w:val="uk-UA"/>
        </w:rPr>
        <w:t>0 : 8 =0</w:t>
      </w:r>
    </w:p>
    <w:p w:rsidR="00747EF2" w:rsidRDefault="00747EF2" w:rsidP="003A276E">
      <w:pPr>
        <w:rPr>
          <w:rFonts w:ascii="Times New Roman" w:eastAsiaTheme="minorEastAsia" w:hAnsi="Times New Roman" w:cs="Times New Roman"/>
          <w:b/>
          <w:i/>
          <w:color w:val="943634" w:themeColor="accent2" w:themeShade="BF"/>
          <w:sz w:val="28"/>
          <w:szCs w:val="28"/>
          <w:u w:val="single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Висновок: </w:t>
      </w:r>
      <w:r w:rsidR="00EC5B86" w:rsidRPr="00EC5B86">
        <w:rPr>
          <w:rFonts w:ascii="Times New Roman" w:eastAsiaTheme="minorEastAsia" w:hAnsi="Times New Roman" w:cs="Times New Roman"/>
          <w:b/>
          <w:i/>
          <w:color w:val="943634" w:themeColor="accent2" w:themeShade="BF"/>
          <w:sz w:val="28"/>
          <w:szCs w:val="28"/>
          <w:u w:val="single"/>
          <w:lang w:val="uk-UA"/>
        </w:rPr>
        <w:t>0 : а =0</w:t>
      </w:r>
    </w:p>
    <w:p w:rsidR="00EC5B86" w:rsidRDefault="00EC5B86" w:rsidP="003A276E">
      <w:pP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Увага: ділити на нуль неможливо!</w:t>
      </w:r>
    </w:p>
    <w:p w:rsidR="003F34C6" w:rsidRPr="00246021" w:rsidRDefault="00246021" w:rsidP="003A276E">
      <w:pPr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  <w:lang w:val="uk-UA"/>
        </w:rPr>
        <w:t xml:space="preserve">б )№ 368. Скласти та обчислити можливі вирази </w:t>
      </w:r>
      <w:r w:rsidRPr="00246021"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а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uk-UA"/>
          </w:rPr>
          <m:t>*</m:t>
        </m:r>
      </m:oMath>
      <w:r w:rsidRPr="00246021"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 xml:space="preserve">в </w:t>
      </w:r>
      <w:r w:rsidRPr="0024602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і </w:t>
      </w:r>
      <w:r w:rsidRPr="00246021"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а:в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, </w:t>
      </w:r>
      <w:r w:rsidRPr="0024602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якщо  а і в можуть набувати значень:</w:t>
      </w:r>
      <w:r w:rsidRPr="00246021"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val="uk-UA"/>
        </w:rPr>
        <w:t>2, 3, 4, 0, 6, 12.</w:t>
      </w:r>
    </w:p>
    <w:p w:rsidR="00246021" w:rsidRDefault="00246021" w:rsidP="003A276E">
      <w:pP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</w:pPr>
      <w:r w:rsidRPr="009D6D2E"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 xml:space="preserve">( </w:t>
      </w:r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2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3; 4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0; 3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6; 1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  <w:lang w:val="uk-UA"/>
          </w:rPr>
          <m:t>*</m:t>
        </m:r>
      </m:oMath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lang w:val="uk-UA"/>
        </w:rPr>
        <w:t>20;    4:0; 12:0 і т.д.)</w:t>
      </w:r>
    </w:p>
    <w:p w:rsidR="009D6D2E" w:rsidRDefault="009D6D2E" w:rsidP="003A276E">
      <w:pP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u w:val="single"/>
          <w:lang w:val="uk-UA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  <w:lang w:val="uk-UA"/>
        </w:rPr>
        <w:t xml:space="preserve">в ) </w:t>
      </w:r>
      <w:r>
        <w:rPr>
          <w:rFonts w:ascii="Times New Roman" w:eastAsiaTheme="minorEastAsia" w:hAnsi="Times New Roman" w:cs="Times New Roman"/>
          <w:b/>
          <w:i/>
          <w:color w:val="FF0000"/>
          <w:sz w:val="28"/>
          <w:szCs w:val="28"/>
          <w:u w:val="single"/>
          <w:lang w:val="uk-UA"/>
        </w:rPr>
        <w:t>Самостійна робота.</w:t>
      </w:r>
    </w:p>
    <w:p w:rsidR="009D6D2E" w:rsidRDefault="009D6D2E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D6D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Робота в парі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9D6D2E">
        <w:rPr>
          <w:rFonts w:ascii="Times New Roman" w:eastAsiaTheme="minorEastAsia" w:hAnsi="Times New Roman" w:cs="Times New Roman"/>
          <w:sz w:val="28"/>
          <w:szCs w:val="28"/>
          <w:lang w:val="uk-UA"/>
        </w:rPr>
        <w:t>за картками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9D6D2E" w:rsidRPr="009D6D2E" w:rsidRDefault="009D6D2E" w:rsidP="003A276E">
      <w:pPr>
        <w:rPr>
          <w:rFonts w:ascii="Times New Roman" w:eastAsiaTheme="minorEastAsia" w:hAnsi="Times New Roman" w:cs="Times New Roman"/>
          <w:b/>
          <w:color w:val="244061" w:themeColor="accent1" w:themeShade="8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u w:val="double"/>
          <w:lang w:val="uk-UA"/>
        </w:rPr>
        <w:t xml:space="preserve"> </w:t>
      </w:r>
      <w:r w:rsidRPr="009D6D2E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 xml:space="preserve">2. </w:t>
      </w:r>
      <w:proofErr w:type="spellStart"/>
      <w:r w:rsidRPr="009D6D2E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>Фізкультхфилинка</w:t>
      </w:r>
      <w:proofErr w:type="spellEnd"/>
      <w:r w:rsidRPr="009D6D2E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 xml:space="preserve">. </w:t>
      </w:r>
    </w:p>
    <w:p w:rsidR="009D6D2E" w:rsidRDefault="009D6D2E" w:rsidP="003A276E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Музична пауза « Тишком-нишком».</w:t>
      </w:r>
    </w:p>
    <w:p w:rsidR="009D6D2E" w:rsidRDefault="009D6D2E" w:rsidP="009D6D2E">
      <w:pPr>
        <w:pStyle w:val="a3"/>
        <w:numPr>
          <w:ilvl w:val="0"/>
          <w:numId w:val="2"/>
        </w:numP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</w:pPr>
      <w:r w:rsidRPr="009D6D2E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>Складання, розв’язування та порівняння задач</w:t>
      </w:r>
      <w: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>.</w:t>
      </w:r>
    </w:p>
    <w:p w:rsidR="00A636A8" w:rsidRPr="00A636A8" w:rsidRDefault="009D6D2E" w:rsidP="009D6D2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 ) № 370     </w:t>
      </w:r>
      <w:r w:rsidR="00A636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636A8" w:rsidRPr="00A636A8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Задачі 371</w:t>
      </w:r>
    </w:p>
    <w:p w:rsidR="009D6D2E" w:rsidRDefault="00A636A8" w:rsidP="00A636A8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Склади і розв’яжи задачі та порівняй їх.</w:t>
      </w:r>
    </w:p>
    <w:p w:rsidR="00A47BA4" w:rsidRPr="00CE4F9D" w:rsidRDefault="00EC2C48" w:rsidP="00A47BA4">
      <w:pPr>
        <w:tabs>
          <w:tab w:val="left" w:pos="4061"/>
        </w:tabs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color w:val="FF0000"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0" type="#_x0000_t88" style="position:absolute;margin-left:176pt;margin-top:2.5pt;width:12pt;height:37.95pt;z-index:251660288"/>
        </w:pict>
      </w:r>
      <w:r>
        <w:rPr>
          <w:rFonts w:ascii="Times New Roman" w:eastAsiaTheme="minorEastAsia" w:hAnsi="Times New Roman" w:cs="Times New Roman"/>
          <w:noProof/>
          <w:color w:val="FF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60.25pt;margin-top:7.7pt;width:94.05pt;height:.05pt;flip:x;z-index:251659264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color w:val="FF0000"/>
          <w:sz w:val="28"/>
          <w:szCs w:val="28"/>
          <w:lang w:eastAsia="ru-RU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28" type="#_x0000_t86" style="position:absolute;margin-left:154.3pt;margin-top:7.7pt;width:3.9pt;height:32.75pt;flip:y;z-index:251658240"/>
        </w:pict>
      </w:r>
      <w:r w:rsidR="00A636A8" w:rsidRPr="00CE4F9D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І – 16 м</w:t>
      </w:r>
      <w:r w:rsidR="00A47BA4" w:rsidRPr="00CE4F9D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ab/>
        <w:t>? м</w:t>
      </w:r>
    </w:p>
    <w:p w:rsidR="00A636A8" w:rsidRPr="00CE4F9D" w:rsidRDefault="00EC2C48" w:rsidP="00A636A8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color w:val="FF0000"/>
          <w:sz w:val="28"/>
          <w:szCs w:val="28"/>
          <w:lang w:eastAsia="ru-RU"/>
        </w:rPr>
        <w:pict>
          <v:shape id="_x0000_s1032" type="#_x0000_t32" style="position:absolute;margin-left:193.9pt;margin-top:7.15pt;width:19.45pt;height:.1pt;flip:x y;z-index:251662336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color w:val="FF0000"/>
          <w:sz w:val="28"/>
          <w:szCs w:val="28"/>
          <w:lang w:eastAsia="ru-RU"/>
        </w:rPr>
        <w:pict>
          <v:shape id="_x0000_s1031" type="#_x0000_t86" style="position:absolute;margin-left:213.35pt;margin-top:7.15pt;width:6.8pt;height:35.55pt;z-index:251661312"/>
        </w:pict>
      </w:r>
      <w:r w:rsidR="00A636A8" w:rsidRPr="00CE4F9D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ІІ - ? на 8 м менше, ніж </w:t>
      </w:r>
      <w:r w:rsidR="005278E0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             </w:t>
      </w:r>
    </w:p>
    <w:p w:rsidR="00A636A8" w:rsidRPr="00CE4F9D" w:rsidRDefault="00A636A8" w:rsidP="00A636A8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 w:rsidRPr="00CE4F9D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ІІІ - [?] у 4 рази менше , ніж</w:t>
      </w:r>
    </w:p>
    <w:p w:rsidR="00A47BA4" w:rsidRDefault="00A47BA4" w:rsidP="00A47BA4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16-8=</w:t>
      </w:r>
      <w:r w:rsidR="00CE4F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="00CE4F9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 м)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 у ІІ</w:t>
      </w:r>
    </w:p>
    <w:p w:rsidR="00A47BA4" w:rsidRDefault="00A47BA4" w:rsidP="00A47BA4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16 +</w:t>
      </w:r>
      <w:r w:rsidR="00CE4F9D">
        <w:rPr>
          <w:rFonts w:ascii="Times New Roman" w:eastAsiaTheme="minorEastAsia" w:hAnsi="Times New Roman" w:cs="Times New Roman"/>
          <w:sz w:val="28"/>
          <w:szCs w:val="28"/>
          <w:lang w:val="uk-UA"/>
        </w:rPr>
        <w:t>8= 24 ( м) – у м І і ІІ</w:t>
      </w:r>
    </w:p>
    <w:p w:rsidR="00CE4F9D" w:rsidRDefault="00CE4F9D" w:rsidP="00A47BA4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24:4 = 6 ( м) – у ІІІ</w:t>
      </w:r>
    </w:p>
    <w:p w:rsidR="00CE4F9D" w:rsidRDefault="00CE4F9D" w:rsidP="00CE4F9D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Відповідь:  6 м тканини…</w:t>
      </w:r>
    </w:p>
    <w:p w:rsidR="00B06B8D" w:rsidRDefault="00A76927" w:rsidP="00B06B8D">
      <w:pPr>
        <w:pStyle w:val="a3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16:8 =2</w:t>
      </w:r>
      <w:r w:rsidR="00B06B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(м) –у ІІ</w:t>
      </w:r>
    </w:p>
    <w:p w:rsidR="00B06B8D" w:rsidRDefault="00A76927" w:rsidP="00B06B8D">
      <w:pPr>
        <w:pStyle w:val="a3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16+2 =18</w:t>
      </w:r>
      <w:r w:rsidR="00B06B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(м) – у І і ІІ</w:t>
      </w:r>
    </w:p>
    <w:p w:rsidR="00B06B8D" w:rsidRDefault="00A76927" w:rsidP="00B06B8D">
      <w:pPr>
        <w:pStyle w:val="a3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18-4= 14</w:t>
      </w:r>
      <w:r w:rsidR="00B06B8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 м)</w:t>
      </w:r>
    </w:p>
    <w:p w:rsidR="00B06B8D" w:rsidRDefault="00B06B8D" w:rsidP="00B06B8D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lastRenderedPageBreak/>
        <w:t>Відповідь: 20 м тканини</w:t>
      </w:r>
    </w:p>
    <w:p w:rsidR="00B06B8D" w:rsidRDefault="00B06B8D" w:rsidP="00B06B8D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Чим схожі задачі?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№ 370 (2)</w:t>
      </w:r>
    </w:p>
    <w:p w:rsidR="00B06B8D" w:rsidRDefault="00B06B8D" w:rsidP="00B06B8D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Чим відрізняються?</w:t>
      </w:r>
    </w:p>
    <w:p w:rsidR="00B06B8D" w:rsidRDefault="00B06B8D" w:rsidP="00B06B8D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VІІ. Розвиток математичних знань.</w:t>
      </w:r>
    </w:p>
    <w:p w:rsidR="00B06B8D" w:rsidRPr="00BD1B12" w:rsidRDefault="00BD1B12" w:rsidP="00B06B8D">
      <w:pP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</w:pPr>
      <w:r w:rsidRPr="00BD1B12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 xml:space="preserve">1. </w:t>
      </w:r>
      <w:r w:rsidR="00B06B8D" w:rsidRPr="00BD1B12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>Гра  « Телефон».</w:t>
      </w:r>
    </w:p>
    <w:p w:rsidR="00B06B8D" w:rsidRDefault="00B06B8D" w:rsidP="00B06B8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Ось вам, люба дітвора, « Телефон» - цікава гра.</w:t>
      </w:r>
    </w:p>
    <w:p w:rsidR="00B06B8D" w:rsidRDefault="00B06B8D" w:rsidP="00B06B8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Бачиш букви? Бачиш цифри?</w:t>
      </w:r>
    </w:p>
    <w:p w:rsidR="00B06B8D" w:rsidRDefault="00B06B8D" w:rsidP="00B06B8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Приклади – це ключ  до шифру!</w:t>
      </w:r>
    </w:p>
    <w:p w:rsidR="00B06B8D" w:rsidRDefault="00B06B8D" w:rsidP="00B06B8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Хто розв’яже – розшифрує, </w:t>
      </w:r>
    </w:p>
    <w:p w:rsidR="00B06B8D" w:rsidRDefault="00B06B8D" w:rsidP="00B06B8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Хто до нас телефонує?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B06B8D" w:rsidTr="00B06B8D">
        <w:tc>
          <w:tcPr>
            <w:tcW w:w="1367" w:type="dxa"/>
          </w:tcPr>
          <w:p w:rsidR="00B06B8D" w:rsidRDefault="00B06B8D" w:rsidP="00B06B8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67" w:type="dxa"/>
          </w:tcPr>
          <w:p w:rsidR="00B06B8D" w:rsidRDefault="00B06B8D" w:rsidP="00B06B8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367" w:type="dxa"/>
          </w:tcPr>
          <w:p w:rsidR="00B06B8D" w:rsidRDefault="00B06B8D" w:rsidP="00B06B8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367" w:type="dxa"/>
          </w:tcPr>
          <w:p w:rsidR="00B06B8D" w:rsidRDefault="00B06B8D" w:rsidP="00B06B8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367" w:type="dxa"/>
          </w:tcPr>
          <w:p w:rsidR="00B06B8D" w:rsidRDefault="00B06B8D" w:rsidP="00B06B8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368" w:type="dxa"/>
          </w:tcPr>
          <w:p w:rsidR="00B06B8D" w:rsidRDefault="00B06B8D" w:rsidP="00B06B8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1368" w:type="dxa"/>
          </w:tcPr>
          <w:p w:rsidR="00B06B8D" w:rsidRDefault="00B06B8D" w:rsidP="00B06B8D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87</w:t>
            </w:r>
          </w:p>
        </w:tc>
      </w:tr>
      <w:tr w:rsidR="00B06B8D" w:rsidTr="00B06B8D">
        <w:tc>
          <w:tcPr>
            <w:tcW w:w="1367" w:type="dxa"/>
          </w:tcPr>
          <w:p w:rsidR="00B06B8D" w:rsidRPr="00B06B8D" w:rsidRDefault="00B06B8D" w:rsidP="00B06B8D">
            <w:pP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1367" w:type="dxa"/>
          </w:tcPr>
          <w:p w:rsidR="00B06B8D" w:rsidRPr="00BD1B12" w:rsidRDefault="00BD1B12" w:rsidP="00B06B8D">
            <w:pP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  <w:t>Р</w:t>
            </w:r>
          </w:p>
        </w:tc>
        <w:tc>
          <w:tcPr>
            <w:tcW w:w="1367" w:type="dxa"/>
          </w:tcPr>
          <w:p w:rsidR="00BD1B12" w:rsidRPr="00BD1B12" w:rsidRDefault="00BD1B12" w:rsidP="00B06B8D">
            <w:pP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  <w:t>О</w:t>
            </w:r>
          </w:p>
        </w:tc>
        <w:tc>
          <w:tcPr>
            <w:tcW w:w="1367" w:type="dxa"/>
          </w:tcPr>
          <w:p w:rsidR="00B06B8D" w:rsidRPr="00BD1B12" w:rsidRDefault="00BD1B12" w:rsidP="00B06B8D">
            <w:pP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  <w:t>К</w:t>
            </w:r>
          </w:p>
        </w:tc>
        <w:tc>
          <w:tcPr>
            <w:tcW w:w="1367" w:type="dxa"/>
          </w:tcPr>
          <w:p w:rsidR="00B06B8D" w:rsidRPr="00BD1B12" w:rsidRDefault="00BD1B12" w:rsidP="00B06B8D">
            <w:pP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BD1B1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  <w:t>С</w:t>
            </w:r>
          </w:p>
        </w:tc>
        <w:tc>
          <w:tcPr>
            <w:tcW w:w="1368" w:type="dxa"/>
          </w:tcPr>
          <w:p w:rsidR="00B06B8D" w:rsidRPr="00BD1B12" w:rsidRDefault="00BD1B12" w:rsidP="00B06B8D">
            <w:pP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BD1B1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  <w:t>Б</w:t>
            </w:r>
          </w:p>
        </w:tc>
        <w:tc>
          <w:tcPr>
            <w:tcW w:w="1368" w:type="dxa"/>
          </w:tcPr>
          <w:p w:rsidR="00B06B8D" w:rsidRPr="00BD1B12" w:rsidRDefault="00BD1B12" w:rsidP="00B06B8D">
            <w:pP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BD1B12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lang w:val="uk-UA"/>
              </w:rPr>
              <w:t>А</w:t>
            </w:r>
          </w:p>
        </w:tc>
      </w:tr>
    </w:tbl>
    <w:p w:rsidR="00B06B8D" w:rsidRDefault="00B06B8D" w:rsidP="00B06B8D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BD1B12" w:rsidRDefault="00BD1B12" w:rsidP="00B06B8D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1-</w:t>
      </w:r>
      <w:r w:rsidRPr="00BD1B12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й ряд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                                 3-й ряд                            4-й ряд</w:t>
      </w:r>
    </w:p>
    <w:p w:rsidR="009D6D2E" w:rsidRDefault="00BD1B12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72:9*5                                   ( 80-17): 7                       7*9-59</w:t>
      </w:r>
    </w:p>
    <w:p w:rsidR="00BD1B12" w:rsidRDefault="00BD1B12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6*6-28                                   ( 18+24):6                        6*7-34</w:t>
      </w:r>
    </w:p>
    <w:p w:rsidR="00BD1B12" w:rsidRDefault="00BD1B12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49:7-3                                     9*8 +15                            9*6-50</w:t>
      </w:r>
    </w:p>
    <w:p w:rsidR="00BD1B12" w:rsidRDefault="00BD1B12" w:rsidP="003A276E">
      <w:pP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</w:pPr>
      <w:r w:rsidRPr="00BD1B12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 xml:space="preserve">2. Веселі </w:t>
      </w:r>
      <w: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>задачі</w:t>
      </w:r>
    </w:p>
    <w:p w:rsidR="00BD1B12" w:rsidRDefault="00BD1B12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а) </w:t>
      </w:r>
      <w:r w:rsidRPr="003F5D37">
        <w:rPr>
          <w:rFonts w:ascii="Times New Roman" w:eastAsiaTheme="minorEastAsia" w:hAnsi="Times New Roman" w:cs="Times New Roman"/>
          <w:sz w:val="28"/>
          <w:szCs w:val="28"/>
          <w:u w:val="single" w:color="FF0000"/>
          <w:lang w:val="uk-UA"/>
        </w:rPr>
        <w:t>Дві білочки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сиділи</w:t>
      </w:r>
    </w:p>
    <w:p w:rsidR="00BD1B12" w:rsidRDefault="00BD1B12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І шишки всі </w:t>
      </w:r>
      <w:r w:rsidRPr="003F5D37">
        <w:rPr>
          <w:rFonts w:ascii="Times New Roman" w:eastAsiaTheme="minorEastAsia" w:hAnsi="Times New Roman" w:cs="Times New Roman"/>
          <w:sz w:val="28"/>
          <w:szCs w:val="28"/>
          <w:u w:val="single" w:color="FF0000"/>
          <w:lang w:val="uk-UA"/>
        </w:rPr>
        <w:t>по 5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ділили.</w:t>
      </w:r>
    </w:p>
    <w:p w:rsidR="00BD1B12" w:rsidRDefault="00BD1B12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Шишок -</w:t>
      </w:r>
      <w:r w:rsidRPr="003F5D37">
        <w:rPr>
          <w:rFonts w:ascii="Times New Roman" w:eastAsiaTheme="minorEastAsia" w:hAnsi="Times New Roman" w:cs="Times New Roman"/>
          <w:sz w:val="28"/>
          <w:szCs w:val="28"/>
          <w:u w:val="single" w:color="FF0000"/>
          <w:lang w:val="uk-UA"/>
        </w:rPr>
        <w:t>40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, білок -</w:t>
      </w:r>
      <w:r w:rsidRPr="003F5D37">
        <w:rPr>
          <w:rFonts w:ascii="Times New Roman" w:eastAsiaTheme="minorEastAsia" w:hAnsi="Times New Roman" w:cs="Times New Roman"/>
          <w:sz w:val="28"/>
          <w:szCs w:val="28"/>
          <w:u w:val="single" w:color="FF0000"/>
          <w:lang w:val="uk-UA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BD1B12" w:rsidRDefault="00BD1B12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А чи вистачить усім?</w:t>
      </w:r>
    </w:p>
    <w:p w:rsidR="00BD1B12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</w:t>
      </w:r>
      <w:r w:rsidR="00BD1B12">
        <w:rPr>
          <w:rFonts w:ascii="Times New Roman" w:eastAsiaTheme="minorEastAsia" w:hAnsi="Times New Roman" w:cs="Times New Roman"/>
          <w:sz w:val="28"/>
          <w:szCs w:val="28"/>
          <w:lang w:val="uk-UA"/>
        </w:rPr>
        <w:t>Жде ворона нетерпляче:</w:t>
      </w:r>
    </w:p>
    <w:p w:rsidR="003F5D37" w:rsidRDefault="003F5D37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Обіцяли їй остачу. </w:t>
      </w:r>
      <w:r w:rsidR="00FF1836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 ( 40-5*7=5 (ш)</w:t>
      </w:r>
    </w:p>
    <w:p w:rsid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б) </w:t>
      </w:r>
      <w:r w:rsidRPr="003F5D37">
        <w:rPr>
          <w:rFonts w:ascii="Times New Roman" w:eastAsiaTheme="minorEastAsia" w:hAnsi="Times New Roman" w:cs="Times New Roman"/>
          <w:sz w:val="28"/>
          <w:szCs w:val="28"/>
          <w:u w:val="single" w:color="FF0000"/>
          <w:lang w:val="uk-UA"/>
        </w:rPr>
        <w:t xml:space="preserve">90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штук горішків</w:t>
      </w:r>
    </w:p>
    <w:p w:rsid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Натаскали в нірку мишки,</w:t>
      </w:r>
    </w:p>
    <w:p w:rsid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Всі взяли собі </w:t>
      </w:r>
      <w:r w:rsidRPr="003F5D37">
        <w:rPr>
          <w:rFonts w:ascii="Times New Roman" w:eastAsiaTheme="minorEastAsia" w:hAnsi="Times New Roman" w:cs="Times New Roman"/>
          <w:sz w:val="28"/>
          <w:szCs w:val="28"/>
          <w:u w:val="single" w:color="FF0000"/>
          <w:lang w:val="uk-UA"/>
        </w:rPr>
        <w:t>по 7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    Залишилось </w:t>
      </w:r>
      <w:r w:rsidRPr="003F5D37">
        <w:rPr>
          <w:rFonts w:ascii="Times New Roman" w:eastAsiaTheme="minorEastAsia" w:hAnsi="Times New Roman" w:cs="Times New Roman"/>
          <w:sz w:val="28"/>
          <w:szCs w:val="28"/>
          <w:u w:val="single" w:color="FF0000"/>
          <w:lang w:val="uk-UA"/>
        </w:rPr>
        <w:t>27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От задача дітворі.</w:t>
      </w:r>
    </w:p>
    <w:p w:rsidR="003F5D37" w:rsidRDefault="003F5D37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Скільки мишок у норі?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( 90-27): 7=9 (м)</w:t>
      </w:r>
    </w:p>
    <w:p w:rsidR="003F5D37" w:rsidRDefault="003F5D37" w:rsidP="003A276E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VІІІ. Підсумок уроку.</w:t>
      </w:r>
    </w:p>
    <w:p w:rsidR="003F5D37" w:rsidRPr="00B211E9" w:rsidRDefault="003F5D37" w:rsidP="003A276E">
      <w:pP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</w:pPr>
      <w:r w:rsidRPr="00B211E9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>1.Відповіді на питання</w:t>
      </w:r>
    </w:p>
    <w:p w:rsid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Над чим працювали?</w:t>
      </w:r>
    </w:p>
    <w:p w:rsidR="003F5D37" w:rsidRDefault="003F5D37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- Чому дорівнює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0:а ?</w:t>
      </w:r>
    </w:p>
    <w:p w:rsid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- Яке правило вивчили?</w:t>
      </w:r>
    </w:p>
    <w:p w:rsidR="003F5D37" w:rsidRPr="00B211E9" w:rsidRDefault="00B211E9" w:rsidP="003A276E">
      <w:pP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single" w:color="FF0000"/>
          <w:lang w:val="uk-UA"/>
        </w:rPr>
      </w:pPr>
      <w:r w:rsidRPr="00B211E9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 xml:space="preserve">2. </w:t>
      </w:r>
      <w:r w:rsidR="003F5D37" w:rsidRPr="00B211E9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 xml:space="preserve"> - Головний герой японської казки</w:t>
      </w:r>
      <w:r w:rsidRPr="00B211E9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double"/>
          <w:lang w:val="uk-UA"/>
        </w:rPr>
        <w:t xml:space="preserve"> має </w:t>
      </w:r>
      <w:r w:rsidRPr="00B211E9"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single" w:color="FF0000"/>
          <w:lang w:val="uk-UA"/>
        </w:rPr>
        <w:t>чарівний каптур.</w:t>
      </w:r>
    </w:p>
    <w:p w:rsidR="00B211E9" w:rsidRDefault="00B211E9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Скоро новий рік.</w:t>
      </w:r>
    </w:p>
    <w:p w:rsidR="00B211E9" w:rsidRDefault="00B211E9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Загадайте бажання, запишіть</w:t>
      </w:r>
    </w:p>
    <w:p w:rsidR="00B211E9" w:rsidRDefault="00B211E9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їх на листочках.</w:t>
      </w:r>
    </w:p>
    <w:p w:rsidR="00B211E9" w:rsidRDefault="00B211E9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Складемо їх у це каптур.</w:t>
      </w:r>
    </w:p>
    <w:p w:rsidR="00B211E9" w:rsidRDefault="00B211E9" w:rsidP="003A276E">
      <w:pPr>
        <w:rPr>
          <w:rFonts w:ascii="Times New Roman" w:eastAsiaTheme="minorEastAsia" w:hAnsi="Times New Roman" w:cs="Times New Roman"/>
          <w:b/>
          <w:i/>
          <w:color w:val="244061" w:themeColor="accent1" w:themeShade="80"/>
          <w:sz w:val="28"/>
          <w:szCs w:val="28"/>
          <w:u w:val="single" w:color="FF0000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Хай ці бажання здійсняться.</w:t>
      </w:r>
    </w:p>
    <w:p w:rsidR="00B211E9" w:rsidRDefault="00B211E9" w:rsidP="003A276E">
      <w:p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ІX. Д/з. </w:t>
      </w:r>
    </w:p>
    <w:p w:rsidR="00B211E9" w:rsidRDefault="00B211E9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211E9">
        <w:rPr>
          <w:rFonts w:ascii="Times New Roman" w:eastAsiaTheme="minorEastAsia" w:hAnsi="Times New Roman" w:cs="Times New Roman"/>
          <w:sz w:val="28"/>
          <w:szCs w:val="28"/>
          <w:lang w:val="uk-UA"/>
        </w:rPr>
        <w:t>№ 372, № 373, ст. 52, виконати; вивчити правило.</w:t>
      </w:r>
    </w:p>
    <w:p w:rsidR="00B211E9" w:rsidRDefault="00B211E9" w:rsidP="00B211E9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 w:rsidRPr="00B211E9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Дякую всім 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за роботу.</w:t>
      </w:r>
    </w:p>
    <w:p w:rsidR="00B211E9" w:rsidRDefault="00B211E9" w:rsidP="00B211E9">
      <w:pPr>
        <w:ind w:left="360"/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Чарівний каптур виконує всі бажання, мрії.</w:t>
      </w:r>
    </w:p>
    <w:p w:rsidR="00B211E9" w:rsidRDefault="00B211E9" w:rsidP="00B211E9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Згадайте бажання, мрії.</w:t>
      </w:r>
    </w:p>
    <w:p w:rsidR="00B211E9" w:rsidRPr="00B211E9" w:rsidRDefault="00EC2C48" w:rsidP="00B211E9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У</w:t>
      </w:r>
      <w:r w:rsidR="00B211E9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 xml:space="preserve">се </w:t>
      </w:r>
      <w:proofErr w:type="spellStart"/>
      <w:r w:rsidR="00B211E9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збудеться</w:t>
      </w:r>
      <w:proofErr w:type="spellEnd"/>
      <w:r w:rsidR="00B211E9"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  <w:t>!</w:t>
      </w:r>
    </w:p>
    <w:p w:rsidR="00B211E9" w:rsidRPr="00B211E9" w:rsidRDefault="00B211E9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B211E9" w:rsidRPr="00B211E9" w:rsidRDefault="00B211E9" w:rsidP="003A276E">
      <w:pPr>
        <w:rPr>
          <w:rFonts w:ascii="Times New Roman" w:eastAsiaTheme="minorEastAsia" w:hAnsi="Times New Roman" w:cs="Times New Roman"/>
          <w:color w:val="FF0000"/>
          <w:sz w:val="28"/>
          <w:szCs w:val="28"/>
          <w:lang w:val="uk-UA"/>
        </w:rPr>
      </w:pPr>
    </w:p>
    <w:p w:rsidR="003F5D37" w:rsidRPr="003F5D37" w:rsidRDefault="003F5D37" w:rsidP="003A276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82D43" w:rsidRPr="00882D43" w:rsidRDefault="00882D43" w:rsidP="00882D43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82D43" w:rsidRPr="00882D43" w:rsidRDefault="00882D43" w:rsidP="00882D43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sectPr w:rsidR="00882D43" w:rsidRPr="00882D43" w:rsidSect="001A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8AF"/>
    <w:multiLevelType w:val="hybridMultilevel"/>
    <w:tmpl w:val="693C9E8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BB87168"/>
    <w:multiLevelType w:val="hybridMultilevel"/>
    <w:tmpl w:val="42042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4640F"/>
    <w:multiLevelType w:val="hybridMultilevel"/>
    <w:tmpl w:val="27B6BDCE"/>
    <w:lvl w:ilvl="0" w:tplc="08448586">
      <w:start w:val="1"/>
      <w:numFmt w:val="decimal"/>
      <w:lvlText w:val="%1."/>
      <w:lvlJc w:val="left"/>
      <w:pPr>
        <w:ind w:left="360" w:hanging="360"/>
      </w:pPr>
      <w:rPr>
        <w:rFonts w:hint="default"/>
        <w:u w:val="doub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D1990"/>
    <w:multiLevelType w:val="hybridMultilevel"/>
    <w:tmpl w:val="F4F27A20"/>
    <w:lvl w:ilvl="0" w:tplc="FAE4A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D43F1F"/>
    <w:multiLevelType w:val="hybridMultilevel"/>
    <w:tmpl w:val="F05C7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6787A"/>
    <w:multiLevelType w:val="hybridMultilevel"/>
    <w:tmpl w:val="A5BEF3B2"/>
    <w:lvl w:ilvl="0" w:tplc="E05E27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2A73"/>
    <w:rsid w:val="001104EF"/>
    <w:rsid w:val="001A3226"/>
    <w:rsid w:val="00246021"/>
    <w:rsid w:val="003A276E"/>
    <w:rsid w:val="003F34C6"/>
    <w:rsid w:val="003F5D37"/>
    <w:rsid w:val="00455B4D"/>
    <w:rsid w:val="00461407"/>
    <w:rsid w:val="005278E0"/>
    <w:rsid w:val="00747EF2"/>
    <w:rsid w:val="007F24C8"/>
    <w:rsid w:val="00882D43"/>
    <w:rsid w:val="008B0917"/>
    <w:rsid w:val="008E0D37"/>
    <w:rsid w:val="008F6FA8"/>
    <w:rsid w:val="00952A73"/>
    <w:rsid w:val="009D6D2E"/>
    <w:rsid w:val="00A47BA4"/>
    <w:rsid w:val="00A540DD"/>
    <w:rsid w:val="00A636A8"/>
    <w:rsid w:val="00A76927"/>
    <w:rsid w:val="00B06B8D"/>
    <w:rsid w:val="00B211E9"/>
    <w:rsid w:val="00BB4495"/>
    <w:rsid w:val="00BD1B12"/>
    <w:rsid w:val="00C96C7A"/>
    <w:rsid w:val="00C97046"/>
    <w:rsid w:val="00CE4F9D"/>
    <w:rsid w:val="00EC2C48"/>
    <w:rsid w:val="00EC5B86"/>
    <w:rsid w:val="00EF17AF"/>
    <w:rsid w:val="00F747E0"/>
    <w:rsid w:val="00FF1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9"/>
        <o:r id="V:Rule2" type="connector" idref="#_x0000_s1032"/>
      </o:rules>
    </o:shapelayout>
  </w:shapeDefaults>
  <w:decimalSymbol w:val=","/>
  <w:listSeparator w:val=";"/>
  <w14:docId w14:val="0D1B5A5E"/>
  <w15:docId w15:val="{9149CB14-76AC-4480-B0A9-6E45978B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D3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47E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4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7EF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06B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</cp:revision>
  <dcterms:created xsi:type="dcterms:W3CDTF">2018-11-22T17:42:00Z</dcterms:created>
  <dcterms:modified xsi:type="dcterms:W3CDTF">2019-01-21T07:27:00Z</dcterms:modified>
</cp:coreProperties>
</file>